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4E5" w:rsidRDefault="009C3E06" w:rsidP="00D674E5">
      <w:pPr>
        <w:ind w:left="3912" w:firstLine="1304"/>
      </w:pPr>
      <w:r>
        <w:t>Sundsvallsbridgen   2023-05-02</w:t>
      </w:r>
    </w:p>
    <w:p w:rsidR="00D674E5" w:rsidRDefault="00D674E5" w:rsidP="00D674E5"/>
    <w:p w:rsidR="00D674E5" w:rsidRDefault="0085695A" w:rsidP="00D674E5">
      <w:r>
        <w:t>PROTOKOLL</w:t>
      </w:r>
      <w:r w:rsidR="00D674E5">
        <w:t xml:space="preserve"> </w:t>
      </w:r>
      <w:r>
        <w:t xml:space="preserve"> </w:t>
      </w:r>
      <w:r w:rsidR="00D674E5">
        <w:t>STYRELSEMÖTE 202</w:t>
      </w:r>
      <w:r w:rsidR="009C3E06">
        <w:t>3-05-02</w:t>
      </w:r>
    </w:p>
    <w:p w:rsidR="00D674E5" w:rsidRDefault="00D674E5" w:rsidP="00D674E5">
      <w:r>
        <w:t>Närvarande:</w:t>
      </w:r>
    </w:p>
    <w:p w:rsidR="00D674E5" w:rsidRDefault="00D674E5" w:rsidP="0085695A">
      <w:pPr>
        <w:pStyle w:val="Ingetavstnd"/>
      </w:pPr>
      <w:r>
        <w:t>Linda Eklund</w:t>
      </w:r>
      <w:r w:rsidR="00525074">
        <w:t xml:space="preserve">  - </w:t>
      </w:r>
      <w:r w:rsidR="0085695A">
        <w:t xml:space="preserve"> </w:t>
      </w:r>
      <w:r w:rsidR="00525074" w:rsidRPr="00431B6E">
        <w:t>Jan Jacobss</w:t>
      </w:r>
      <w:r w:rsidRPr="00431B6E">
        <w:t>on</w:t>
      </w:r>
      <w:r w:rsidR="0085695A">
        <w:t xml:space="preserve">, </w:t>
      </w:r>
      <w:r>
        <w:t>Eva Engström</w:t>
      </w:r>
      <w:r w:rsidR="0085695A">
        <w:t xml:space="preserve">, </w:t>
      </w:r>
      <w:r>
        <w:t>Maija Larsson</w:t>
      </w:r>
      <w:r w:rsidR="0085695A">
        <w:t xml:space="preserve">, </w:t>
      </w:r>
      <w:r>
        <w:t>Kent Sjöberg</w:t>
      </w:r>
    </w:p>
    <w:p w:rsidR="00EF6EC2" w:rsidRPr="00431B6E" w:rsidRDefault="00525074" w:rsidP="00D674E5">
      <w:r w:rsidRPr="00431B6E">
        <w:t>Lou</w:t>
      </w:r>
      <w:r w:rsidR="00EF6EC2" w:rsidRPr="00431B6E">
        <w:t>ise Edholm</w:t>
      </w:r>
      <w:r w:rsidR="0085695A" w:rsidRPr="00431B6E">
        <w:t xml:space="preserve">, </w:t>
      </w:r>
      <w:r w:rsidR="00EF6EC2" w:rsidRPr="00431B6E">
        <w:t>Roger Edholm</w:t>
      </w:r>
    </w:p>
    <w:p w:rsidR="00D674E5" w:rsidRDefault="00D674E5" w:rsidP="00D674E5">
      <w:r>
        <w:t>Plats: Grönborgsgatan 5</w:t>
      </w:r>
    </w:p>
    <w:p w:rsidR="00D674E5" w:rsidRDefault="009C3E06" w:rsidP="00D674E5">
      <w:r>
        <w:t>Tid: 16.45</w:t>
      </w:r>
    </w:p>
    <w:p w:rsidR="00D674E5" w:rsidRDefault="0019325F" w:rsidP="00D674E5">
      <w:r>
        <w:t>1. Ordförande Kent Sjöberg öppnar mötet</w:t>
      </w:r>
    </w:p>
    <w:p w:rsidR="00E63384" w:rsidRDefault="00D674E5" w:rsidP="00D674E5">
      <w:r>
        <w:t>2. Föregående styrelseprotokoll</w:t>
      </w:r>
      <w:r w:rsidR="0019325F">
        <w:t xml:space="preserve"> gicks igenom utan anmärkning</w:t>
      </w:r>
      <w:r w:rsidR="009C3E06">
        <w:t>, 23-02-20</w:t>
      </w:r>
      <w:r w:rsidR="0019325F">
        <w:t xml:space="preserve"> </w:t>
      </w:r>
    </w:p>
    <w:p w:rsidR="00A07F70" w:rsidRDefault="00A07F70" w:rsidP="00A07F70">
      <w:r>
        <w:t>3. Ekonomiska läget</w:t>
      </w:r>
      <w:r w:rsidR="00DF484C">
        <w:t xml:space="preserve"> s</w:t>
      </w:r>
      <w:r w:rsidR="009C3E06">
        <w:t xml:space="preserve">er bra ut </w:t>
      </w:r>
      <w:r w:rsidR="00DF484C">
        <w:t>.</w:t>
      </w:r>
    </w:p>
    <w:p w:rsidR="0010359E" w:rsidRDefault="009C3E06" w:rsidP="009C3E06">
      <w:r>
        <w:t xml:space="preserve">4. </w:t>
      </w:r>
      <w:r w:rsidRPr="009C3E06">
        <w:t>Våravslutningen</w:t>
      </w:r>
      <w:r w:rsidR="00431B6E">
        <w:t>, Måndag den 29 maj. Lotteri och mat. Bridge.</w:t>
      </w:r>
      <w:r w:rsidR="0010359E">
        <w:t xml:space="preserve"> Kent fixar lotteri med priser, priser till vinster för bridge. Penning priser på Bridgen, </w:t>
      </w:r>
      <w:r w:rsidR="00431B6E">
        <w:t xml:space="preserve"> </w:t>
      </w:r>
      <w:r w:rsidR="0010359E">
        <w:t>Lite vin till maten. Eva fixar sallad med efterrätt. Bordsdekorationer fixar Jan. Alla samlas vid 16:30.</w:t>
      </w:r>
    </w:p>
    <w:p w:rsidR="009C3E06" w:rsidRPr="009C3E06" w:rsidRDefault="009C3E06" w:rsidP="009C3E06">
      <w:r>
        <w:t xml:space="preserve">5. </w:t>
      </w:r>
      <w:r w:rsidRPr="009C3E06">
        <w:t>Inköp</w:t>
      </w:r>
      <w:r w:rsidR="0010359E">
        <w:t>: Köpt passlappar och systemdeklarationer, Parprotokoll,Plastbrickor.</w:t>
      </w:r>
    </w:p>
    <w:p w:rsidR="009C3E06" w:rsidRDefault="009C3E06" w:rsidP="009C3E06">
      <w:pPr>
        <w:spacing w:after="0" w:line="240" w:lineRule="auto"/>
      </w:pPr>
      <w:r>
        <w:t xml:space="preserve">6. </w:t>
      </w:r>
      <w:r w:rsidRPr="009C3E06">
        <w:t>Sommarbridgen</w:t>
      </w:r>
      <w:r w:rsidR="0010359E">
        <w:t>: måndag kväll och onsdag dag.</w:t>
      </w:r>
      <w:r w:rsidR="00171A9A">
        <w:t xml:space="preserve"> Juni, Juli och Augusti.</w:t>
      </w:r>
    </w:p>
    <w:p w:rsidR="0010359E" w:rsidRPr="009C3E06" w:rsidRDefault="0010359E" w:rsidP="009C3E06">
      <w:pPr>
        <w:spacing w:after="0" w:line="240" w:lineRule="auto"/>
      </w:pPr>
      <w:r>
        <w:t xml:space="preserve">     Kvällsvärdar</w:t>
      </w:r>
      <w:bookmarkStart w:id="0" w:name="_GoBack"/>
      <w:bookmarkEnd w:id="0"/>
    </w:p>
    <w:p w:rsidR="009C3E06" w:rsidRPr="009C3E06" w:rsidRDefault="009C3E06" w:rsidP="009C3E06">
      <w:pPr>
        <w:pStyle w:val="Liststycke"/>
        <w:ind w:left="0"/>
        <w:rPr>
          <w:sz w:val="22"/>
          <w:szCs w:val="22"/>
        </w:rPr>
      </w:pPr>
    </w:p>
    <w:p w:rsidR="009C3E06" w:rsidRPr="009C3E06" w:rsidRDefault="009C3E06" w:rsidP="009C3E06">
      <w:r>
        <w:t xml:space="preserve">7. </w:t>
      </w:r>
      <w:r w:rsidRPr="009C3E06">
        <w:t>Kostnadsersättningar</w:t>
      </w:r>
      <w:r w:rsidR="00076F18">
        <w:t xml:space="preserve"> som tidigare år.</w:t>
      </w:r>
    </w:p>
    <w:p w:rsidR="009C3E06" w:rsidRDefault="009C3E06" w:rsidP="009C3E06">
      <w:pPr>
        <w:spacing w:after="0" w:line="240" w:lineRule="auto"/>
      </w:pPr>
      <w:r>
        <w:t xml:space="preserve">8. </w:t>
      </w:r>
      <w:r w:rsidRPr="009C3E06">
        <w:t>Spelavgiften</w:t>
      </w:r>
      <w:r w:rsidR="00076F18">
        <w:t>: 60:- från 1 september.</w:t>
      </w:r>
    </w:p>
    <w:p w:rsidR="009C3E06" w:rsidRPr="009C3E06" w:rsidRDefault="009C3E06" w:rsidP="009C3E06">
      <w:pPr>
        <w:spacing w:after="0" w:line="240" w:lineRule="auto"/>
      </w:pPr>
    </w:p>
    <w:p w:rsidR="009C3E06" w:rsidRDefault="009C3E06" w:rsidP="009C3E06">
      <w:pPr>
        <w:spacing w:after="0" w:line="240" w:lineRule="auto"/>
      </w:pPr>
      <w:r>
        <w:t>9.</w:t>
      </w:r>
      <w:r w:rsidRPr="009C3E06">
        <w:t xml:space="preserve"> </w:t>
      </w:r>
      <w:r>
        <w:t xml:space="preserve"> </w:t>
      </w:r>
      <w:r w:rsidRPr="009C3E06">
        <w:t>Övriga frågor</w:t>
      </w:r>
      <w:r w:rsidR="00076F18">
        <w:t>: Kvällsvärdar</w:t>
      </w:r>
      <w:r w:rsidR="000B7149">
        <w:t xml:space="preserve"> behövs flera. </w:t>
      </w:r>
    </w:p>
    <w:p w:rsidR="000B7149" w:rsidRDefault="000B7149" w:rsidP="009C3E06">
      <w:pPr>
        <w:spacing w:after="0" w:line="240" w:lineRule="auto"/>
      </w:pPr>
      <w:r>
        <w:t xml:space="preserve">     Frågan togs upp om dambridgen kan flyttas till en annan dag .</w:t>
      </w:r>
    </w:p>
    <w:p w:rsidR="000B7149" w:rsidRDefault="000B7149" w:rsidP="009C3E06">
      <w:pPr>
        <w:spacing w:after="0" w:line="240" w:lineRule="auto"/>
      </w:pPr>
      <w:r>
        <w:t xml:space="preserve">     </w:t>
      </w:r>
      <w:r w:rsidR="00171A9A">
        <w:t>Utbildning om regelverket</w:t>
      </w:r>
    </w:p>
    <w:p w:rsidR="00171A9A" w:rsidRDefault="00171A9A" w:rsidP="009C3E06">
      <w:pPr>
        <w:spacing w:after="0" w:line="240" w:lineRule="auto"/>
      </w:pPr>
      <w:r>
        <w:t xml:space="preserve">     De nya Bridgemate fungerar inte riktigt ordentligt.</w:t>
      </w:r>
    </w:p>
    <w:p w:rsidR="000B7149" w:rsidRDefault="000B7149" w:rsidP="009C3E06">
      <w:pPr>
        <w:spacing w:after="0" w:line="240" w:lineRule="auto"/>
      </w:pPr>
    </w:p>
    <w:p w:rsidR="009C3E06" w:rsidRDefault="000B7149" w:rsidP="009C3E06">
      <w:pPr>
        <w:spacing w:after="0" w:line="240" w:lineRule="auto"/>
      </w:pPr>
      <w:r>
        <w:t xml:space="preserve"> </w:t>
      </w:r>
    </w:p>
    <w:p w:rsidR="009C3E06" w:rsidRPr="009C3E06" w:rsidRDefault="009C3E06" w:rsidP="009C3E06">
      <w:pPr>
        <w:spacing w:after="0" w:line="240" w:lineRule="auto"/>
      </w:pPr>
      <w:r>
        <w:t>10.</w:t>
      </w:r>
      <w:r w:rsidRPr="009C3E06">
        <w:t xml:space="preserve"> Nästa möte, </w:t>
      </w:r>
      <w:r w:rsidR="00171A9A">
        <w:t>21 Augusti kl 16:45</w:t>
      </w:r>
      <w:r w:rsidRPr="009C3E06">
        <w:br/>
      </w:r>
    </w:p>
    <w:p w:rsidR="009C3E06" w:rsidRPr="009C3E06" w:rsidRDefault="009C3E06" w:rsidP="009C3E06">
      <w:pPr>
        <w:spacing w:after="0" w:line="240" w:lineRule="auto"/>
      </w:pPr>
      <w:r>
        <w:t>11.</w:t>
      </w:r>
      <w:r w:rsidRPr="009C3E06">
        <w:t xml:space="preserve"> Mötets avslutning</w:t>
      </w:r>
    </w:p>
    <w:p w:rsidR="00B42ADC" w:rsidRDefault="009C3E06" w:rsidP="009C3E06">
      <w:pPr>
        <w:tabs>
          <w:tab w:val="left" w:pos="1876"/>
        </w:tabs>
      </w:pPr>
      <w:r>
        <w:t>2023-05-02</w:t>
      </w:r>
    </w:p>
    <w:p w:rsidR="0085695A" w:rsidRDefault="0085695A" w:rsidP="00D674E5">
      <w:r>
        <w:t>Sekreterare:</w:t>
      </w:r>
      <w:r w:rsidR="00B42ADC">
        <w:tab/>
      </w:r>
      <w:r w:rsidR="00B42ADC">
        <w:tab/>
      </w:r>
      <w:r w:rsidR="00B42ADC">
        <w:tab/>
      </w:r>
      <w:r w:rsidR="00B42ADC">
        <w:tab/>
        <w:t>Ordförande:</w:t>
      </w:r>
    </w:p>
    <w:p w:rsidR="0085695A" w:rsidRDefault="0085695A" w:rsidP="00D674E5"/>
    <w:p w:rsidR="0085695A" w:rsidRDefault="0085695A" w:rsidP="00D674E5"/>
    <w:p w:rsidR="0086191B" w:rsidRDefault="0085695A" w:rsidP="00D674E5">
      <w:r>
        <w:t>Maija Larsson</w:t>
      </w:r>
      <w:r w:rsidR="00284862">
        <w:t xml:space="preserve"> </w:t>
      </w:r>
      <w:r w:rsidR="00B42ADC">
        <w:tab/>
      </w:r>
      <w:r w:rsidR="00B42ADC">
        <w:tab/>
      </w:r>
      <w:r w:rsidR="00B42ADC">
        <w:tab/>
      </w:r>
      <w:r w:rsidR="00B42ADC">
        <w:tab/>
      </w:r>
      <w:r w:rsidR="004A421A">
        <w:t>Kent Sjöberg</w:t>
      </w:r>
    </w:p>
    <w:p w:rsidR="00525074" w:rsidRDefault="00525074" w:rsidP="00D674E5"/>
    <w:p w:rsidR="008121EF" w:rsidRDefault="008121EF" w:rsidP="00D674E5"/>
    <w:p w:rsidR="0085695A" w:rsidRDefault="0085695A" w:rsidP="00D674E5"/>
    <w:p w:rsidR="00525074" w:rsidRDefault="00525074" w:rsidP="00D674E5"/>
    <w:p w:rsidR="00525074" w:rsidRDefault="00525074" w:rsidP="00D674E5"/>
    <w:p w:rsidR="00525074" w:rsidRDefault="00525074" w:rsidP="00D674E5"/>
    <w:p w:rsidR="00525074" w:rsidRDefault="00525074" w:rsidP="00D674E5"/>
    <w:p w:rsidR="00525074" w:rsidRDefault="00525074" w:rsidP="00D674E5"/>
    <w:p w:rsidR="00525074" w:rsidRDefault="00525074" w:rsidP="00D674E5"/>
    <w:p w:rsidR="00525074" w:rsidRDefault="00525074" w:rsidP="00D674E5"/>
    <w:sectPr w:rsidR="00525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5B6C11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">
    <w:nsid w:val="3DE375EC"/>
    <w:multiLevelType w:val="hybridMultilevel"/>
    <w:tmpl w:val="4142D832"/>
    <w:lvl w:ilvl="0" w:tplc="041D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146B16"/>
    <w:multiLevelType w:val="hybridMultilevel"/>
    <w:tmpl w:val="9DEE5514"/>
    <w:lvl w:ilvl="0" w:tplc="5AA609CE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4E5"/>
    <w:rsid w:val="00021FA9"/>
    <w:rsid w:val="000353A2"/>
    <w:rsid w:val="00076F18"/>
    <w:rsid w:val="000B7149"/>
    <w:rsid w:val="000C6CE9"/>
    <w:rsid w:val="0010359E"/>
    <w:rsid w:val="00171A9A"/>
    <w:rsid w:val="0019325F"/>
    <w:rsid w:val="001B5397"/>
    <w:rsid w:val="00211F8F"/>
    <w:rsid w:val="00284862"/>
    <w:rsid w:val="00420553"/>
    <w:rsid w:val="00431B6E"/>
    <w:rsid w:val="00436AED"/>
    <w:rsid w:val="00455CB5"/>
    <w:rsid w:val="004A421A"/>
    <w:rsid w:val="00525074"/>
    <w:rsid w:val="00687941"/>
    <w:rsid w:val="00776FBC"/>
    <w:rsid w:val="008121EF"/>
    <w:rsid w:val="00855437"/>
    <w:rsid w:val="0085695A"/>
    <w:rsid w:val="0086191B"/>
    <w:rsid w:val="009B6191"/>
    <w:rsid w:val="009C3E06"/>
    <w:rsid w:val="009F00FB"/>
    <w:rsid w:val="00A07F70"/>
    <w:rsid w:val="00AC47FF"/>
    <w:rsid w:val="00AF7A52"/>
    <w:rsid w:val="00B15DED"/>
    <w:rsid w:val="00B42ADC"/>
    <w:rsid w:val="00BC0D29"/>
    <w:rsid w:val="00D0714B"/>
    <w:rsid w:val="00D674E5"/>
    <w:rsid w:val="00DF484C"/>
    <w:rsid w:val="00E63384"/>
    <w:rsid w:val="00E94283"/>
    <w:rsid w:val="00EF6EC2"/>
    <w:rsid w:val="00FA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D29873-912A-4F02-9CEB-8688F285E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5695A"/>
    <w:rPr>
      <w:color w:val="0000FF" w:themeColor="hyperlink"/>
      <w:u w:val="single"/>
    </w:rPr>
  </w:style>
  <w:style w:type="paragraph" w:styleId="Ingetavstnd">
    <w:name w:val="No Spacing"/>
    <w:uiPriority w:val="1"/>
    <w:qFormat/>
    <w:rsid w:val="0085695A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9C3E06"/>
    <w:pPr>
      <w:spacing w:after="0" w:line="240" w:lineRule="auto"/>
      <w:ind w:left="1304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21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21F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YOGA</dc:creator>
  <cp:lastModifiedBy>Sundsvallsbridgen</cp:lastModifiedBy>
  <cp:revision>2</cp:revision>
  <cp:lastPrinted>2023-05-02T15:47:00Z</cp:lastPrinted>
  <dcterms:created xsi:type="dcterms:W3CDTF">2023-05-02T16:03:00Z</dcterms:created>
  <dcterms:modified xsi:type="dcterms:W3CDTF">2023-05-02T16:03:00Z</dcterms:modified>
</cp:coreProperties>
</file>